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E31" w:rsidRDefault="0007057D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5680" behindDoc="0" locked="0" layoutInCell="1" allowOverlap="1" wp14:anchorId="2E5BF6F3" wp14:editId="191D87D2">
            <wp:simplePos x="0" y="0"/>
            <wp:positionH relativeFrom="column">
              <wp:posOffset>5410200</wp:posOffset>
            </wp:positionH>
            <wp:positionV relativeFrom="paragraph">
              <wp:posOffset>2819400</wp:posOffset>
            </wp:positionV>
            <wp:extent cx="196215" cy="196215"/>
            <wp:effectExtent l="0" t="0" r="0" b="0"/>
            <wp:wrapNone/>
            <wp:docPr id="22" name="Imagen 22" descr="https://encrypted-tbn1.gstatic.com/images?q=tbn:ANd9GcTW8zdODnlRY4DN7sIY3m5kwY4XL-zINFoKQ860XMUBXmoWh5q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1.gstatic.com/images?q=tbn:ANd9GcTW8zdODnlRY4DN7sIY3m5kwY4XL-zINFoKQ860XMUBXmoWh5qV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545.7pt;margin-top:307.5pt;width:149.75pt;height:41.3pt;z-index:251667456;mso-position-horizontal-relative:text;mso-position-vertical-relative:text">
            <v:textbox>
              <w:txbxContent>
                <w:p w:rsidR="00A011A3" w:rsidRDefault="00A011A3" w:rsidP="00A011A3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Medias blancas</w:t>
                  </w:r>
                </w:p>
                <w:p w:rsidR="00A011A3" w:rsidRPr="00FA2762" w:rsidRDefault="00A011A3" w:rsidP="00A011A3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Altura intermedia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1" type="#_x0000_t202" style="position:absolute;margin-left:543.2pt;margin-top:150pt;width:149.75pt;height:64.6pt;z-index:251665408;mso-position-horizontal-relative:text;mso-position-vertical-relative:text">
            <v:textbox>
              <w:txbxContent>
                <w:p w:rsidR="00A011A3" w:rsidRDefault="00A011A3" w:rsidP="00A011A3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Chemise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Blanca</w:t>
                  </w:r>
                </w:p>
                <w:p w:rsidR="00A011A3" w:rsidRDefault="00A011A3" w:rsidP="00A011A3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Con el escudo del colegio</w:t>
                  </w:r>
                </w:p>
                <w:p w:rsidR="00A011A3" w:rsidRPr="00A011A3" w:rsidRDefault="00A011A3" w:rsidP="00A011A3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 venta en el colegio</w:t>
                  </w:r>
                </w:p>
                <w:p w:rsidR="00A011A3" w:rsidRPr="00FA2762" w:rsidRDefault="00A011A3" w:rsidP="00A011A3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drawing>
          <wp:anchor distT="0" distB="0" distL="114300" distR="114300" simplePos="0" relativeHeight="251671040" behindDoc="1" locked="0" layoutInCell="1" allowOverlap="1" wp14:anchorId="369DAE2E" wp14:editId="5A2FDC32">
            <wp:simplePos x="0" y="0"/>
            <wp:positionH relativeFrom="column">
              <wp:posOffset>4543425</wp:posOffset>
            </wp:positionH>
            <wp:positionV relativeFrom="paragraph">
              <wp:posOffset>1495425</wp:posOffset>
            </wp:positionV>
            <wp:extent cx="2197735" cy="364807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5B10" w:rsidRPr="00BF5B10">
        <w:rPr>
          <w:noProof/>
          <w:lang w:eastAsia="es-ES"/>
        </w:rPr>
        <w:drawing>
          <wp:anchor distT="0" distB="0" distL="114300" distR="114300" simplePos="0" relativeHeight="251659776" behindDoc="0" locked="0" layoutInCell="1" allowOverlap="1" wp14:anchorId="5E7803E5" wp14:editId="3D3A5DC1">
            <wp:simplePos x="0" y="0"/>
            <wp:positionH relativeFrom="column">
              <wp:posOffset>819150</wp:posOffset>
            </wp:positionH>
            <wp:positionV relativeFrom="paragraph">
              <wp:posOffset>2895600</wp:posOffset>
            </wp:positionV>
            <wp:extent cx="185738" cy="123825"/>
            <wp:effectExtent l="0" t="0" r="0" b="0"/>
            <wp:wrapNone/>
            <wp:docPr id="1" name="Imagen 1" descr="C:\Users\Usuario\Desktop\samanes\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samanes\LOGO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8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B10">
        <w:rPr>
          <w:noProof/>
          <w:lang w:eastAsia="es-ES"/>
        </w:rPr>
        <w:drawing>
          <wp:anchor distT="0" distB="0" distL="114300" distR="114300" simplePos="0" relativeHeight="251648512" behindDoc="1" locked="0" layoutInCell="1" allowOverlap="1" wp14:anchorId="65782217" wp14:editId="4CC0B09C">
            <wp:simplePos x="0" y="0"/>
            <wp:positionH relativeFrom="column">
              <wp:posOffset>117475</wp:posOffset>
            </wp:positionH>
            <wp:positionV relativeFrom="paragraph">
              <wp:posOffset>1584960</wp:posOffset>
            </wp:positionV>
            <wp:extent cx="2002255" cy="3481136"/>
            <wp:effectExtent l="19050" t="0" r="0" b="0"/>
            <wp:wrapNone/>
            <wp:docPr id="16" name="Imagen 16" descr="Resultado de imagen para jumper azul de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para jumper azul de colegi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255" cy="3481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shape id="_x0000_s1035" type="#_x0000_t202" style="position:absolute;margin-left:455.55pt;margin-top:73.9pt;width:249.45pt;height:38.15pt;z-index:251669504;mso-position-horizontal-relative:text;mso-position-vertical-relative:text">
            <v:textbox>
              <w:txbxContent>
                <w:p w:rsidR="009A0B2D" w:rsidRPr="00A011A3" w:rsidRDefault="009A0B2D" w:rsidP="009A0B2D">
                  <w:pPr>
                    <w:jc w:val="center"/>
                    <w:rPr>
                      <w:sz w:val="36"/>
                      <w:szCs w:val="36"/>
                    </w:rPr>
                  </w:pPr>
                  <w:r w:rsidRPr="00A011A3">
                    <w:rPr>
                      <w:sz w:val="36"/>
                      <w:szCs w:val="36"/>
                    </w:rPr>
                    <w:t xml:space="preserve">Uniforme de </w:t>
                  </w:r>
                  <w:r>
                    <w:rPr>
                      <w:sz w:val="36"/>
                      <w:szCs w:val="36"/>
                    </w:rPr>
                    <w:t>Educación Física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4" type="#_x0000_t202" style="position:absolute;margin-left:532.55pt;margin-top:240pt;width:174.65pt;height:41.3pt;z-index:251668480;mso-position-horizontal-relative:text;mso-position-vertical-relative:text">
            <v:textbox>
              <w:txbxContent>
                <w:p w:rsidR="00A011A3" w:rsidRDefault="00A011A3" w:rsidP="00A011A3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Momno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deportivo azul marino</w:t>
                  </w:r>
                </w:p>
                <w:p w:rsidR="00A011A3" w:rsidRPr="00FA2762" w:rsidRDefault="00A011A3" w:rsidP="00A011A3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 algodón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2" type="#_x0000_t202" style="position:absolute;margin-left:539.1pt;margin-top:367.6pt;width:149.75pt;height:41.3pt;z-index:251666432;mso-position-horizontal-relative:text;mso-position-vertical-relative:text">
            <v:textbox>
              <w:txbxContent>
                <w:p w:rsidR="00A011A3" w:rsidRPr="00FA2762" w:rsidRDefault="00A011A3" w:rsidP="00A011A3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Zapatos deportivos blancos.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6" type="#_x0000_t202" style="position:absolute;margin-left:88pt;margin-top:76.4pt;width:181.2pt;height:38.15pt;z-index:251659264;mso-position-horizontal-relative:text;mso-position-vertical-relative:text">
            <v:textbox>
              <w:txbxContent>
                <w:p w:rsidR="00FA2762" w:rsidRPr="00A011A3" w:rsidRDefault="00FA2762" w:rsidP="00A011A3">
                  <w:pPr>
                    <w:jc w:val="center"/>
                    <w:rPr>
                      <w:sz w:val="36"/>
                      <w:szCs w:val="36"/>
                    </w:rPr>
                  </w:pPr>
                  <w:r w:rsidRPr="00A011A3">
                    <w:rPr>
                      <w:sz w:val="36"/>
                      <w:szCs w:val="36"/>
                    </w:rPr>
                    <w:t>Uniforme de diario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0" type="#_x0000_t202" style="position:absolute;margin-left:150.15pt;margin-top:192.35pt;width:149.75pt;height:47.65pt;z-index:251663360;mso-position-horizontal-relative:text;mso-position-vertical-relative:text">
            <v:textbox>
              <w:txbxContent>
                <w:p w:rsidR="00FA2762" w:rsidRDefault="00FA2762" w:rsidP="00A011A3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A011A3">
                    <w:rPr>
                      <w:b/>
                      <w:sz w:val="28"/>
                      <w:szCs w:val="28"/>
                    </w:rPr>
                    <w:t>Camisa</w:t>
                  </w:r>
                  <w:r>
                    <w:rPr>
                      <w:b/>
                      <w:sz w:val="24"/>
                      <w:szCs w:val="24"/>
                    </w:rPr>
                    <w:t xml:space="preserve"> escolar con cuello</w:t>
                  </w:r>
                </w:p>
                <w:p w:rsidR="00A011A3" w:rsidRDefault="00A011A3" w:rsidP="00A011A3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A011A3">
                    <w:rPr>
                      <w:sz w:val="24"/>
                      <w:szCs w:val="24"/>
                    </w:rPr>
                    <w:t>Celeste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A011A3">
                    <w:rPr>
                      <w:sz w:val="24"/>
                      <w:szCs w:val="24"/>
                    </w:rPr>
                    <w:t>o beige según nivel</w:t>
                  </w:r>
                </w:p>
                <w:p w:rsidR="00A011A3" w:rsidRPr="00FA2762" w:rsidRDefault="00A011A3" w:rsidP="00A011A3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9" type="#_x0000_t202" style="position:absolute;margin-left:157.55pt;margin-top:272.2pt;width:149.75pt;height:41.3pt;z-index:251662336;mso-position-horizontal-relative:text;mso-position-vertical-relative:text">
            <v:textbox>
              <w:txbxContent>
                <w:p w:rsidR="00FA2762" w:rsidRDefault="00FA2762" w:rsidP="00FA2762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Jumper Azul Marino</w:t>
                  </w:r>
                </w:p>
                <w:p w:rsidR="00FA2762" w:rsidRPr="00FA2762" w:rsidRDefault="00FA2762" w:rsidP="00FA2762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Hasta las rodillas y holgado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8" type="#_x0000_t202" style="position:absolute;margin-left:166.1pt;margin-top:331.6pt;width:103.1pt;height:41.8pt;z-index:251661312;mso-position-horizontal-relative:text;mso-position-vertical-relative:text">
            <v:textbox>
              <w:txbxContent>
                <w:p w:rsidR="00FA2762" w:rsidRPr="00FA2762" w:rsidRDefault="00FA2762" w:rsidP="00FA2762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FA2762">
                    <w:rPr>
                      <w:b/>
                      <w:sz w:val="24"/>
                      <w:szCs w:val="24"/>
                    </w:rPr>
                    <w:t xml:space="preserve">Medias blancas </w:t>
                  </w:r>
                </w:p>
                <w:p w:rsidR="00FA2762" w:rsidRPr="00FA2762" w:rsidRDefault="00FA2762" w:rsidP="00FA2762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Hasta las rodillas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7" type="#_x0000_t202" style="position:absolute;margin-left:175.7pt;margin-top:385.05pt;width:140.1pt;height:23.85pt;z-index:251660288;mso-position-horizontal-relative:text;mso-position-vertical-relative:text">
            <v:textbox>
              <w:txbxContent>
                <w:p w:rsidR="00FA2762" w:rsidRPr="00FA2762" w:rsidRDefault="00FA2762" w:rsidP="00FA276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Zapatos escolares </w:t>
                  </w:r>
                  <w:r w:rsidRPr="00FA2762">
                    <w:rPr>
                      <w:b/>
                      <w:sz w:val="24"/>
                      <w:szCs w:val="24"/>
                    </w:rPr>
                    <w:t>negros</w:t>
                  </w:r>
                </w:p>
              </w:txbxContent>
            </v:textbox>
          </v:shape>
        </w:pict>
      </w:r>
      <w:r w:rsidR="00B77747">
        <w:rPr>
          <w:noProof/>
          <w:lang w:eastAsia="es-ES"/>
        </w:rPr>
        <w:drawing>
          <wp:anchor distT="0" distB="0" distL="114300" distR="114300" simplePos="0" relativeHeight="251650560" behindDoc="1" locked="0" layoutInCell="1" allowOverlap="1" wp14:anchorId="7DAAFFEE" wp14:editId="24294ECA">
            <wp:simplePos x="0" y="0"/>
            <wp:positionH relativeFrom="column">
              <wp:posOffset>4823661</wp:posOffset>
            </wp:positionH>
            <wp:positionV relativeFrom="paragraph">
              <wp:posOffset>1612232</wp:posOffset>
            </wp:positionV>
            <wp:extent cx="2002255" cy="3481137"/>
            <wp:effectExtent l="19050" t="0" r="0" b="0"/>
            <wp:wrapNone/>
            <wp:docPr id="19" name="Imagen 19" descr="http://www.micolegio.com/micartelera/images/202_images/unifDepo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icolegio.com/micartelera/images/202_images/unifDeport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255" cy="348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41E31" w:rsidSect="00B777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247E"/>
    <w:rsid w:val="0007057D"/>
    <w:rsid w:val="008C247E"/>
    <w:rsid w:val="009A0B2D"/>
    <w:rsid w:val="00A011A3"/>
    <w:rsid w:val="00B41E31"/>
    <w:rsid w:val="00B77747"/>
    <w:rsid w:val="00BF5B10"/>
    <w:rsid w:val="00C82F85"/>
    <w:rsid w:val="00FA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40D42313-0AA5-4CC1-95B1-08F390C3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E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Usuario</cp:lastModifiedBy>
  <cp:revision>3</cp:revision>
  <dcterms:created xsi:type="dcterms:W3CDTF">2016-07-17T19:38:00Z</dcterms:created>
  <dcterms:modified xsi:type="dcterms:W3CDTF">2020-05-12T14:48:00Z</dcterms:modified>
</cp:coreProperties>
</file>